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EBC" w14:textId="77777777" w:rsidR="001207F1" w:rsidRPr="0076557A" w:rsidRDefault="001207F1" w:rsidP="001207F1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10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用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PowerPoint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制作物理课件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1207F1" w:rsidRPr="00B87A4F" w14:paraId="32332261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C84AF18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B87A4F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93E32E5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B87A4F">
              <w:rPr>
                <w:b/>
                <w:color w:val="000000"/>
                <w:szCs w:val="21"/>
              </w:rPr>
              <w:t>具体内容</w:t>
            </w:r>
          </w:p>
        </w:tc>
      </w:tr>
      <w:tr w:rsidR="001207F1" w:rsidRPr="00B87A4F" w14:paraId="5595BDD1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EBABD00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CF19A12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1</w:t>
            </w:r>
            <w:r w:rsidRPr="00B87A4F">
              <w:rPr>
                <w:rFonts w:hint="eastAsia"/>
                <w:bCs/>
                <w:szCs w:val="21"/>
              </w:rPr>
              <w:t>）了解</w:t>
            </w:r>
            <w:r w:rsidRPr="00B87A4F">
              <w:rPr>
                <w:rFonts w:hint="eastAsia"/>
                <w:bCs/>
                <w:szCs w:val="21"/>
              </w:rPr>
              <w:t>PowerPoint</w:t>
            </w:r>
            <w:r w:rsidRPr="00B87A4F">
              <w:rPr>
                <w:rFonts w:hint="eastAsia"/>
                <w:bCs/>
                <w:szCs w:val="21"/>
              </w:rPr>
              <w:t>的操作界面；</w:t>
            </w:r>
          </w:p>
          <w:p w14:paraId="2BB05BC3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2</w:t>
            </w:r>
            <w:r w:rsidRPr="00B87A4F">
              <w:rPr>
                <w:rFonts w:hint="eastAsia"/>
                <w:bCs/>
                <w:szCs w:val="21"/>
              </w:rPr>
              <w:t>）掌握创建演示文稿的操作方法；</w:t>
            </w:r>
          </w:p>
          <w:p w14:paraId="27BD1CA9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3</w:t>
            </w:r>
            <w:r w:rsidRPr="00B87A4F">
              <w:rPr>
                <w:rFonts w:hint="eastAsia"/>
                <w:bCs/>
                <w:szCs w:val="21"/>
              </w:rPr>
              <w:t>）掌握在幻灯片中插入图片，表格</w:t>
            </w:r>
            <w:proofErr w:type="gramStart"/>
            <w:r w:rsidRPr="00B87A4F">
              <w:rPr>
                <w:rFonts w:hint="eastAsia"/>
                <w:bCs/>
                <w:szCs w:val="21"/>
              </w:rPr>
              <w:t>等对象</w:t>
            </w:r>
            <w:proofErr w:type="gramEnd"/>
            <w:r w:rsidRPr="00B87A4F">
              <w:rPr>
                <w:rFonts w:hint="eastAsia"/>
                <w:bCs/>
                <w:szCs w:val="21"/>
              </w:rPr>
              <w:t>的操作方法；</w:t>
            </w:r>
          </w:p>
          <w:p w14:paraId="1D014A8D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4</w:t>
            </w:r>
            <w:r w:rsidRPr="00B87A4F">
              <w:rPr>
                <w:rFonts w:hint="eastAsia"/>
                <w:bCs/>
                <w:szCs w:val="21"/>
              </w:rPr>
              <w:t>）掌握幻灯片套用内置主题或外部主题的操作方法。</w:t>
            </w:r>
          </w:p>
        </w:tc>
      </w:tr>
      <w:tr w:rsidR="001207F1" w:rsidRPr="00B87A4F" w14:paraId="29A067E4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6C9FD669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4AF17208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10.1 </w:t>
            </w:r>
            <w:r w:rsidRPr="00B87A4F">
              <w:rPr>
                <w:rFonts w:hint="eastAsia"/>
                <w:bCs/>
                <w:szCs w:val="21"/>
              </w:rPr>
              <w:t>案例情境</w:t>
            </w:r>
          </w:p>
          <w:p w14:paraId="2BB0685C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1207F1" w:rsidRPr="00B87A4F" w14:paraId="4F0DF9CB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09BE60D6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67959E66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10.2 </w:t>
            </w:r>
            <w:r w:rsidRPr="00B87A4F">
              <w:rPr>
                <w:rFonts w:hint="eastAsia"/>
                <w:bCs/>
                <w:szCs w:val="21"/>
              </w:rPr>
              <w:t>案例分析</w:t>
            </w:r>
          </w:p>
          <w:p w14:paraId="71EA92C8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1207F1" w:rsidRPr="00B87A4F" w14:paraId="1BFDFD11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6634B364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0ED2EA95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10.3 </w:t>
            </w:r>
            <w:r w:rsidRPr="00B87A4F">
              <w:rPr>
                <w:rFonts w:hint="eastAsia"/>
                <w:bCs/>
                <w:szCs w:val="21"/>
              </w:rPr>
              <w:t>操作要求</w:t>
            </w:r>
          </w:p>
          <w:p w14:paraId="4C7E1525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1207F1" w:rsidRPr="00B87A4F" w14:paraId="27EF4BA1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79E239BB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6CDC2DA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10.4 </w:t>
            </w:r>
            <w:r w:rsidRPr="00B87A4F">
              <w:rPr>
                <w:rFonts w:hint="eastAsia"/>
                <w:bCs/>
                <w:szCs w:val="21"/>
              </w:rPr>
              <w:t>操作过程</w:t>
            </w:r>
          </w:p>
          <w:p w14:paraId="4EB91237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</w:p>
          <w:p w14:paraId="2CFCACE9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主要讲解</w:t>
            </w:r>
            <w:r w:rsidRPr="00B87A4F">
              <w:rPr>
                <w:rFonts w:hint="eastAsia"/>
                <w:bCs/>
                <w:szCs w:val="21"/>
              </w:rPr>
              <w:t xml:space="preserve"> </w:t>
            </w: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1</w:t>
            </w:r>
            <w:r w:rsidRPr="00B87A4F">
              <w:rPr>
                <w:rFonts w:hint="eastAsia"/>
                <w:bCs/>
                <w:szCs w:val="21"/>
              </w:rPr>
              <w:t>）</w:t>
            </w:r>
            <w:r w:rsidRPr="00B87A4F">
              <w:rPr>
                <w:rFonts w:hint="eastAsia"/>
                <w:bCs/>
                <w:szCs w:val="21"/>
              </w:rPr>
              <w:t>PowerPoint</w:t>
            </w:r>
            <w:r w:rsidRPr="00B87A4F">
              <w:rPr>
                <w:rFonts w:hint="eastAsia"/>
                <w:bCs/>
                <w:szCs w:val="21"/>
              </w:rPr>
              <w:t>操作界面的认识；</w:t>
            </w:r>
          </w:p>
          <w:p w14:paraId="748233D1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2</w:t>
            </w:r>
            <w:r w:rsidRPr="00B87A4F">
              <w:rPr>
                <w:rFonts w:hint="eastAsia"/>
                <w:bCs/>
                <w:szCs w:val="21"/>
              </w:rPr>
              <w:t>）创建演示文稿的操作方法；</w:t>
            </w:r>
          </w:p>
          <w:p w14:paraId="420ADC93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3</w:t>
            </w:r>
            <w:r w:rsidRPr="00B87A4F">
              <w:rPr>
                <w:rFonts w:hint="eastAsia"/>
                <w:bCs/>
                <w:szCs w:val="21"/>
              </w:rPr>
              <w:t>）在幻灯片中插入图片，表格</w:t>
            </w:r>
            <w:proofErr w:type="gramStart"/>
            <w:r w:rsidRPr="00B87A4F">
              <w:rPr>
                <w:rFonts w:hint="eastAsia"/>
                <w:bCs/>
                <w:szCs w:val="21"/>
              </w:rPr>
              <w:t>等对象</w:t>
            </w:r>
            <w:proofErr w:type="gramEnd"/>
            <w:r w:rsidRPr="00B87A4F">
              <w:rPr>
                <w:rFonts w:hint="eastAsia"/>
                <w:bCs/>
                <w:szCs w:val="21"/>
              </w:rPr>
              <w:t>的操作；</w:t>
            </w:r>
          </w:p>
          <w:p w14:paraId="35BCD2C9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（</w:t>
            </w:r>
            <w:r w:rsidRPr="00B87A4F">
              <w:rPr>
                <w:rFonts w:hint="eastAsia"/>
                <w:bCs/>
                <w:szCs w:val="21"/>
              </w:rPr>
              <w:t>4</w:t>
            </w:r>
            <w:r w:rsidRPr="00B87A4F">
              <w:rPr>
                <w:rFonts w:hint="eastAsia"/>
                <w:bCs/>
                <w:szCs w:val="21"/>
              </w:rPr>
              <w:t>）幻灯片内置主题和外部主题的使用方法。。</w:t>
            </w:r>
          </w:p>
        </w:tc>
      </w:tr>
      <w:tr w:rsidR="001207F1" w:rsidRPr="00B87A4F" w14:paraId="6F92D67A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2351477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695EDCD0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 xml:space="preserve">10.5 </w:t>
            </w:r>
            <w:r w:rsidRPr="00B87A4F">
              <w:rPr>
                <w:rFonts w:hint="eastAsia"/>
                <w:bCs/>
                <w:szCs w:val="21"/>
              </w:rPr>
              <w:t>实训操作</w:t>
            </w:r>
          </w:p>
          <w:p w14:paraId="774A119E" w14:textId="77777777" w:rsidR="001207F1" w:rsidRPr="00B87A4F" w:rsidRDefault="001207F1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具体内容：</w:t>
            </w:r>
            <w:r w:rsidRPr="00B87A4F">
              <w:rPr>
                <w:rFonts w:hint="eastAsia"/>
                <w:bCs/>
                <w:szCs w:val="21"/>
              </w:rPr>
              <w:t>实训</w:t>
            </w:r>
            <w:r w:rsidRPr="00B87A4F">
              <w:rPr>
                <w:rFonts w:hint="eastAsia"/>
                <w:bCs/>
                <w:szCs w:val="21"/>
              </w:rPr>
              <w:t xml:space="preserve">1 </w:t>
            </w:r>
            <w:r w:rsidRPr="00B87A4F">
              <w:rPr>
                <w:rFonts w:hint="eastAsia"/>
                <w:bCs/>
                <w:szCs w:val="21"/>
              </w:rPr>
              <w:t>为演示文稿设置外置主题；实训</w:t>
            </w:r>
            <w:r w:rsidRPr="00B87A4F">
              <w:rPr>
                <w:rFonts w:hint="eastAsia"/>
                <w:bCs/>
                <w:szCs w:val="21"/>
              </w:rPr>
              <w:t xml:space="preserve">2 </w:t>
            </w:r>
            <w:r w:rsidRPr="00B87A4F">
              <w:rPr>
                <w:rFonts w:hint="eastAsia"/>
                <w:bCs/>
                <w:szCs w:val="21"/>
              </w:rPr>
              <w:t>制作旅游景点介绍的演示文稿</w:t>
            </w:r>
          </w:p>
        </w:tc>
      </w:tr>
      <w:tr w:rsidR="001207F1" w:rsidRPr="00B87A4F" w14:paraId="6E5F7566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F3AFEBA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454B21E0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新建幻灯片，并在幻灯片中插入和编辑图片，表格等对象。</w:t>
            </w:r>
          </w:p>
        </w:tc>
      </w:tr>
      <w:tr w:rsidR="001207F1" w:rsidRPr="00B87A4F" w14:paraId="4547201A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5F27C0E4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31FC7F8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：幻灯片中图形对象与表格的编辑</w:t>
            </w:r>
          </w:p>
        </w:tc>
      </w:tr>
      <w:tr w:rsidR="001207F1" w:rsidRPr="00B87A4F" w14:paraId="1BE9AF8B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54A76953" w14:textId="77777777" w:rsidR="001207F1" w:rsidRPr="00B87A4F" w:rsidRDefault="001207F1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B87A4F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58073DD" w14:textId="77777777" w:rsidR="001207F1" w:rsidRPr="00B87A4F" w:rsidRDefault="001207F1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B87A4F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470348" w:rsidRPr="00B87A4F" w14:paraId="586DCD20" w14:textId="77777777" w:rsidTr="000B36B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F001B32" w14:textId="3BCD20F6" w:rsidR="00470348" w:rsidRPr="00B87A4F" w:rsidRDefault="00470348" w:rsidP="00470348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2127A780" w14:textId="77777777" w:rsidR="00470348" w:rsidRPr="00385BF5" w:rsidRDefault="00470348" w:rsidP="00470348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09518A95" w14:textId="77777777" w:rsidR="00470348" w:rsidRPr="00385BF5" w:rsidRDefault="00470348" w:rsidP="00470348">
            <w:pPr>
              <w:ind w:firstLine="420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新建</w:t>
            </w:r>
            <w:r>
              <w:t>演示文稿，将演示文稿</w:t>
            </w:r>
            <w:r>
              <w:rPr>
                <w:rFonts w:hint="eastAsia"/>
              </w:rPr>
              <w:t>保存</w:t>
            </w:r>
            <w:r>
              <w:t>到</w:t>
            </w:r>
            <w:r>
              <w:rPr>
                <w:rFonts w:hint="eastAsia"/>
              </w:rPr>
              <w:t>“</w:t>
            </w:r>
            <w:r>
              <w:t>我的作品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”</w:t>
            </w:r>
            <w:r>
              <w:t>文件夹中，文件名为</w:t>
            </w:r>
            <w:r>
              <w:rPr>
                <w:rFonts w:hint="eastAsia"/>
              </w:rPr>
              <w:t>“</w:t>
            </w:r>
            <w:r>
              <w:t>物理课件</w:t>
            </w:r>
            <w:r>
              <w:t>.pptx</w:t>
            </w:r>
            <w:r w:rsidRPr="00385BF5">
              <w:rPr>
                <w:rFonts w:hint="eastAsia"/>
              </w:rPr>
              <w:t>”；</w:t>
            </w:r>
          </w:p>
          <w:p w14:paraId="183E28A2" w14:textId="77777777" w:rsidR="00470348" w:rsidRDefault="00470348" w:rsidP="00470348">
            <w:pPr>
              <w:ind w:firstLine="420"/>
            </w:pP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第一张</w:t>
            </w:r>
            <w:r>
              <w:t>幻灯片使用</w:t>
            </w:r>
            <w:r>
              <w:rPr>
                <w:rFonts w:hint="eastAsia"/>
              </w:rPr>
              <w:t>“标题幻灯片”</w:t>
            </w:r>
            <w:r>
              <w:t>版式</w:t>
            </w:r>
            <w:r>
              <w:rPr>
                <w:rFonts w:hint="eastAsia"/>
              </w:rPr>
              <w:t>，标题</w:t>
            </w:r>
            <w:r>
              <w:t>为</w:t>
            </w:r>
            <w:r>
              <w:rPr>
                <w:rFonts w:hint="eastAsia"/>
              </w:rPr>
              <w:t>“</w:t>
            </w:r>
            <w:r w:rsidRPr="00A3792E">
              <w:rPr>
                <w:rFonts w:hint="eastAsia"/>
              </w:rPr>
              <w:t>第一章</w:t>
            </w:r>
            <w:r w:rsidRPr="00A3792E">
              <w:t xml:space="preserve">  </w:t>
            </w:r>
            <w:r w:rsidRPr="00A3792E">
              <w:t>物态及其变化</w:t>
            </w:r>
            <w:r>
              <w:rPr>
                <w:rFonts w:hint="eastAsia"/>
              </w:rPr>
              <w:t>”，</w:t>
            </w:r>
            <w:r>
              <w:t>副标题为</w:t>
            </w:r>
            <w:r>
              <w:rPr>
                <w:rFonts w:hint="eastAsia"/>
              </w:rPr>
              <w:t>“</w:t>
            </w:r>
            <w:r w:rsidRPr="00A3792E">
              <w:rPr>
                <w:rFonts w:hint="eastAsia"/>
              </w:rPr>
              <w:t>第三小组</w:t>
            </w:r>
            <w:r w:rsidRPr="00A3792E">
              <w:t xml:space="preserve"> </w:t>
            </w:r>
            <w:r w:rsidRPr="00A3792E">
              <w:t>小曾</w:t>
            </w:r>
            <w:r w:rsidRPr="00A3792E">
              <w:t xml:space="preserve"> </w:t>
            </w:r>
            <w:r w:rsidRPr="00A3792E">
              <w:t>小张</w:t>
            </w:r>
            <w:r>
              <w:rPr>
                <w:rFonts w:hint="eastAsia"/>
              </w:rPr>
              <w:t xml:space="preserve">  </w:t>
            </w:r>
            <w:r w:rsidRPr="00A3792E">
              <w:t>2013</w:t>
            </w:r>
            <w:r w:rsidRPr="00A3792E">
              <w:t>年</w:t>
            </w:r>
            <w:r w:rsidRPr="00A3792E">
              <w:t>9</w:t>
            </w:r>
            <w:r w:rsidRPr="00A3792E">
              <w:t>月</w:t>
            </w:r>
            <w:r>
              <w:rPr>
                <w:rFonts w:hint="eastAsia"/>
              </w:rPr>
              <w:t>”字样（</w:t>
            </w:r>
            <w:r>
              <w:t>参考范例文件）</w:t>
            </w:r>
            <w:r>
              <w:rPr>
                <w:rFonts w:hint="eastAsia"/>
              </w:rPr>
              <w:t>；</w:t>
            </w:r>
          </w:p>
          <w:p w14:paraId="23A992AA" w14:textId="77777777" w:rsidR="00470348" w:rsidRDefault="00470348" w:rsidP="00470348">
            <w:pPr>
              <w:ind w:firstLine="420"/>
            </w:pPr>
            <w:r>
              <w:t xml:space="preserve">3 </w:t>
            </w:r>
            <w:r>
              <w:rPr>
                <w:rFonts w:hint="eastAsia"/>
              </w:rPr>
              <w:t>第二张</w:t>
            </w:r>
            <w:r>
              <w:t>幻灯片使用</w:t>
            </w:r>
            <w:r>
              <w:rPr>
                <w:rFonts w:hint="eastAsia"/>
              </w:rPr>
              <w:t>“垂直</w:t>
            </w:r>
            <w:r>
              <w:t>排列</w:t>
            </w:r>
            <w:r>
              <w:rPr>
                <w:rFonts w:hint="eastAsia"/>
              </w:rPr>
              <w:t>标题</w:t>
            </w:r>
            <w:r>
              <w:t>和文本</w:t>
            </w:r>
            <w:r>
              <w:rPr>
                <w:rFonts w:hint="eastAsia"/>
              </w:rPr>
              <w:t>”版式</w:t>
            </w:r>
            <w:r>
              <w:t>，</w:t>
            </w:r>
            <w:r>
              <w:rPr>
                <w:rFonts w:hint="eastAsia"/>
              </w:rPr>
              <w:t>标题</w:t>
            </w:r>
            <w:r>
              <w:t>写上</w:t>
            </w:r>
            <w:r>
              <w:rPr>
                <w:rFonts w:hint="eastAsia"/>
              </w:rPr>
              <w:t>“</w:t>
            </w:r>
            <w:r w:rsidRPr="00295252">
              <w:rPr>
                <w:rFonts w:hint="eastAsia"/>
              </w:rPr>
              <w:t>本章主要内容</w:t>
            </w:r>
            <w:r>
              <w:rPr>
                <w:rFonts w:hint="eastAsia"/>
              </w:rPr>
              <w:t>”，内容文本</w:t>
            </w:r>
            <w:r>
              <w:t>框书写相应的内容</w:t>
            </w:r>
            <w:r>
              <w:rPr>
                <w:rFonts w:hint="eastAsia"/>
              </w:rPr>
              <w:t>（</w:t>
            </w:r>
            <w:r>
              <w:t>参考范例文件）</w:t>
            </w:r>
            <w:r>
              <w:rPr>
                <w:rFonts w:hint="eastAsia"/>
              </w:rPr>
              <w:t>；</w:t>
            </w:r>
          </w:p>
          <w:p w14:paraId="3B6C45FF" w14:textId="77777777" w:rsidR="00470348" w:rsidRDefault="00470348" w:rsidP="00470348">
            <w:pPr>
              <w:ind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第</w:t>
            </w:r>
            <w:r>
              <w:t>三张幻灯片</w:t>
            </w:r>
            <w:r>
              <w:rPr>
                <w:rFonts w:hint="eastAsia"/>
              </w:rPr>
              <w:t>使用“</w:t>
            </w:r>
            <w:r>
              <w:t>标题和内容</w:t>
            </w:r>
            <w:r>
              <w:rPr>
                <w:rFonts w:hint="eastAsia"/>
              </w:rPr>
              <w:t>”</w:t>
            </w:r>
            <w:r>
              <w:t>版式，</w:t>
            </w:r>
            <w:r>
              <w:rPr>
                <w:rFonts w:hint="eastAsia"/>
              </w:rPr>
              <w:t>写上</w:t>
            </w:r>
            <w:r>
              <w:t>相应的文字内容，插入</w:t>
            </w:r>
            <w:r>
              <w:rPr>
                <w:rFonts w:hint="eastAsia"/>
              </w:rPr>
              <w:t>相应</w:t>
            </w:r>
            <w:r>
              <w:t>的图片</w:t>
            </w:r>
            <w:r>
              <w:rPr>
                <w:rFonts w:hint="eastAsia"/>
              </w:rPr>
              <w:t>（</w:t>
            </w:r>
            <w:r>
              <w:t>参考范例文件）</w:t>
            </w:r>
            <w:r>
              <w:rPr>
                <w:rFonts w:hint="eastAsia"/>
              </w:rPr>
              <w:t>；</w:t>
            </w:r>
          </w:p>
          <w:p w14:paraId="43C610FE" w14:textId="77777777" w:rsidR="00470348" w:rsidRDefault="00470348" w:rsidP="00470348">
            <w:pPr>
              <w:ind w:firstLine="420"/>
            </w:pPr>
            <w:r>
              <w:t>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第四张</w:t>
            </w:r>
            <w:r>
              <w:t>幻灯片使用</w:t>
            </w:r>
            <w:r>
              <w:rPr>
                <w:rFonts w:hint="eastAsia"/>
              </w:rPr>
              <w:t>“</w:t>
            </w:r>
            <w:r>
              <w:t>仅标题</w:t>
            </w:r>
            <w:r>
              <w:rPr>
                <w:rFonts w:hint="eastAsia"/>
              </w:rPr>
              <w:t>”</w:t>
            </w:r>
            <w:r>
              <w:t>版式，在标题的下方插入</w:t>
            </w:r>
            <w:r>
              <w:rPr>
                <w:rFonts w:hint="eastAsia"/>
              </w:rPr>
              <w:t>SmartArt</w:t>
            </w:r>
            <w:r>
              <w:t>对象</w:t>
            </w:r>
            <w:r>
              <w:rPr>
                <w:rFonts w:hint="eastAsia"/>
              </w:rPr>
              <w:t>“</w:t>
            </w:r>
            <w:r>
              <w:t>射线列表式</w:t>
            </w:r>
            <w:r>
              <w:rPr>
                <w:rFonts w:hint="eastAsia"/>
              </w:rPr>
              <w:t>关系图”（</w:t>
            </w:r>
            <w:r>
              <w:t>参考范例文件）</w:t>
            </w:r>
            <w:r>
              <w:rPr>
                <w:rFonts w:hint="eastAsia"/>
              </w:rPr>
              <w:t>；</w:t>
            </w:r>
          </w:p>
          <w:p w14:paraId="2086B372" w14:textId="77777777" w:rsidR="00470348" w:rsidRDefault="00470348" w:rsidP="00470348">
            <w:pPr>
              <w:ind w:firstLine="420"/>
            </w:pPr>
            <w:r>
              <w:t xml:space="preserve">6 </w:t>
            </w:r>
            <w:r>
              <w:rPr>
                <w:rFonts w:hint="eastAsia"/>
              </w:rPr>
              <w:t>从第</w:t>
            </w:r>
            <w:r>
              <w:t>五张幻灯片</w:t>
            </w:r>
            <w:r>
              <w:rPr>
                <w:rFonts w:hint="eastAsia"/>
              </w:rPr>
              <w:t>开始</w:t>
            </w:r>
            <w:r>
              <w:t>到最后一张幻灯片，使用</w:t>
            </w:r>
            <w:r>
              <w:rPr>
                <w:rFonts w:hint="eastAsia"/>
              </w:rPr>
              <w:t>“</w:t>
            </w:r>
            <w:r>
              <w:t>标题和内容</w:t>
            </w:r>
            <w:r>
              <w:rPr>
                <w:rFonts w:hint="eastAsia"/>
              </w:rPr>
              <w:t>”</w:t>
            </w:r>
            <w:r>
              <w:t>版式，</w:t>
            </w:r>
            <w:r>
              <w:rPr>
                <w:rFonts w:hint="eastAsia"/>
              </w:rPr>
              <w:t>输入</w:t>
            </w:r>
            <w:r>
              <w:t>相应的内容和对象（参考范例文件）</w:t>
            </w:r>
            <w:r>
              <w:rPr>
                <w:rFonts w:hint="eastAsia"/>
              </w:rPr>
              <w:t>。</w:t>
            </w:r>
          </w:p>
          <w:p w14:paraId="722033BD" w14:textId="477651A9" w:rsidR="00470348" w:rsidRPr="00B87A4F" w:rsidRDefault="00470348" w:rsidP="00470348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4730D298" w14:textId="77777777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F1"/>
    <w:rsid w:val="001207F1"/>
    <w:rsid w:val="00180004"/>
    <w:rsid w:val="004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CC50"/>
  <w15:chartTrackingRefBased/>
  <w15:docId w15:val="{65957212-43F0-4DCA-8298-0636E33E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2023-02-09T12:16:00Z</dcterms:created>
  <dcterms:modified xsi:type="dcterms:W3CDTF">2023-02-09T12:19:00Z</dcterms:modified>
</cp:coreProperties>
</file>