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42"/>
        <w:gridCol w:w="7025"/>
      </w:tblGrid>
      <w:tr w:rsidR="00DC4E52" w:rsidRPr="00293B05" w14:paraId="4D902361" w14:textId="77777777" w:rsidTr="007A2E0A">
        <w:tc>
          <w:tcPr>
            <w:tcW w:w="8296" w:type="dxa"/>
            <w:gridSpan w:val="3"/>
          </w:tcPr>
          <w:p w14:paraId="6E264774" w14:textId="3F520BD8" w:rsidR="006B5862" w:rsidRPr="00DC4E52" w:rsidRDefault="006B5862" w:rsidP="006B5862">
            <w:pPr>
              <w:jc w:val="center"/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第</w:t>
            </w:r>
            <w:r w:rsidR="00293B05">
              <w:rPr>
                <w:rFonts w:ascii="宋体" w:eastAsia="宋体" w:hAnsi="宋体" w:hint="eastAsia"/>
              </w:rPr>
              <w:t>七</w:t>
            </w:r>
            <w:r w:rsidRPr="00DC4E52">
              <w:rPr>
                <w:rFonts w:ascii="宋体" w:eastAsia="宋体" w:hAnsi="宋体" w:hint="eastAsia"/>
              </w:rPr>
              <w:t xml:space="preserve">章 </w:t>
            </w:r>
            <w:r w:rsidR="00293B05">
              <w:rPr>
                <w:rFonts w:ascii="宋体" w:eastAsia="宋体" w:hAnsi="宋体" w:hint="eastAsia"/>
              </w:rPr>
              <w:t>变现</w:t>
            </w:r>
            <w:r w:rsidRPr="00DC4E52">
              <w:rPr>
                <w:rFonts w:ascii="宋体" w:eastAsia="宋体" w:hAnsi="宋体" w:hint="eastAsia"/>
              </w:rPr>
              <w:t>运营：</w:t>
            </w:r>
            <w:r w:rsidR="00293B05">
              <w:rPr>
                <w:rFonts w:ascii="宋体" w:eastAsia="宋体" w:hAnsi="宋体" w:hint="eastAsia"/>
              </w:rPr>
              <w:t>创新最良性的变现策略</w:t>
            </w:r>
          </w:p>
        </w:tc>
      </w:tr>
      <w:tr w:rsidR="00DC4E52" w:rsidRPr="00DC4E52" w14:paraId="22DA0722" w14:textId="77777777" w:rsidTr="006B5862">
        <w:tc>
          <w:tcPr>
            <w:tcW w:w="1129" w:type="dxa"/>
          </w:tcPr>
          <w:p w14:paraId="2DAA0BFE" w14:textId="264504CE" w:rsidR="006B5862" w:rsidRPr="00DC4E52" w:rsidRDefault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教学内容</w:t>
            </w:r>
          </w:p>
        </w:tc>
        <w:tc>
          <w:tcPr>
            <w:tcW w:w="7167" w:type="dxa"/>
            <w:gridSpan w:val="2"/>
          </w:tcPr>
          <w:p w14:paraId="71EC607F" w14:textId="30933589" w:rsidR="006B5862" w:rsidRPr="00DC4E52" w:rsidRDefault="006B5862">
            <w:pPr>
              <w:rPr>
                <w:rFonts w:ascii="宋体" w:eastAsia="宋体" w:hAnsi="宋体"/>
                <w:szCs w:val="21"/>
              </w:rPr>
            </w:pPr>
            <w:r w:rsidRPr="00DC4E52">
              <w:rPr>
                <w:rFonts w:ascii="宋体" w:eastAsia="宋体" w:hAnsi="宋体" w:hint="eastAsia"/>
                <w:szCs w:val="21"/>
              </w:rPr>
              <w:t>1</w:t>
            </w:r>
            <w:r w:rsidRPr="00DC4E52">
              <w:rPr>
                <w:rFonts w:ascii="宋体" w:eastAsia="宋体" w:hAnsi="宋体"/>
                <w:szCs w:val="21"/>
              </w:rPr>
              <w:t>.</w:t>
            </w:r>
            <w:r w:rsidR="00293B05">
              <w:rPr>
                <w:rFonts w:ascii="宋体" w:eastAsia="宋体" w:hAnsi="宋体" w:hint="eastAsia"/>
                <w:szCs w:val="21"/>
              </w:rPr>
              <w:t>变现运营</w:t>
            </w:r>
            <w:r w:rsidRPr="00DC4E52">
              <w:rPr>
                <w:rFonts w:ascii="宋体" w:eastAsia="宋体" w:hAnsi="宋体" w:hint="eastAsia"/>
                <w:szCs w:val="21"/>
              </w:rPr>
              <w:t>的原则、逻辑</w:t>
            </w:r>
          </w:p>
          <w:p w14:paraId="6F9ADB40" w14:textId="44778DD7" w:rsidR="006B5862" w:rsidRPr="00DC4E52" w:rsidRDefault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/>
                <w:szCs w:val="21"/>
              </w:rPr>
              <w:t>2.</w:t>
            </w:r>
            <w:r w:rsidR="00293B05">
              <w:rPr>
                <w:rFonts w:ascii="宋体" w:eastAsia="宋体" w:hAnsi="宋体" w:hint="eastAsia"/>
                <w:szCs w:val="21"/>
              </w:rPr>
              <w:t>变现运营</w:t>
            </w:r>
            <w:r w:rsidRPr="00DC4E52">
              <w:rPr>
                <w:rFonts w:ascii="宋体" w:eastAsia="宋体" w:hAnsi="宋体" w:hint="eastAsia"/>
                <w:szCs w:val="21"/>
              </w:rPr>
              <w:t>的具体策略</w:t>
            </w:r>
          </w:p>
        </w:tc>
      </w:tr>
      <w:tr w:rsidR="00DC4E52" w:rsidRPr="00DC4E52" w14:paraId="1FC21101" w14:textId="77777777" w:rsidTr="006B5862">
        <w:tc>
          <w:tcPr>
            <w:tcW w:w="1129" w:type="dxa"/>
          </w:tcPr>
          <w:p w14:paraId="215077F3" w14:textId="2C0C9003" w:rsidR="006B5862" w:rsidRPr="00DC4E52" w:rsidRDefault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教学目标</w:t>
            </w:r>
          </w:p>
        </w:tc>
        <w:tc>
          <w:tcPr>
            <w:tcW w:w="7167" w:type="dxa"/>
            <w:gridSpan w:val="2"/>
          </w:tcPr>
          <w:p w14:paraId="5054D4BA" w14:textId="77777777" w:rsidR="005E35BA" w:rsidRPr="005E35BA" w:rsidRDefault="006B5862" w:rsidP="005E35BA">
            <w:pPr>
              <w:spacing w:line="300" w:lineRule="auto"/>
              <w:rPr>
                <w:rFonts w:ascii="宋体" w:eastAsia="宋体" w:hAnsi="宋体"/>
                <w:szCs w:val="21"/>
              </w:rPr>
            </w:pPr>
            <w:r w:rsidRPr="00DC4E52">
              <w:rPr>
                <w:rFonts w:ascii="宋体" w:eastAsia="宋体" w:hAnsi="宋体" w:hint="eastAsia"/>
                <w:szCs w:val="21"/>
              </w:rPr>
              <w:t>1.通过学习，</w:t>
            </w:r>
            <w:r w:rsidR="005E35BA" w:rsidRPr="005E35BA">
              <w:rPr>
                <w:rFonts w:ascii="宋体" w:eastAsia="宋体" w:hAnsi="宋体" w:hint="eastAsia"/>
                <w:szCs w:val="21"/>
              </w:rPr>
              <w:t>了解变现运营的价值、原则、逻辑等；</w:t>
            </w:r>
          </w:p>
          <w:p w14:paraId="6171BF6E" w14:textId="77777777" w:rsidR="005E35BA" w:rsidRPr="005E35BA" w:rsidRDefault="005E35BA" w:rsidP="005E35BA">
            <w:pPr>
              <w:spacing w:line="300" w:lineRule="auto"/>
              <w:rPr>
                <w:rFonts w:ascii="宋体" w:eastAsia="宋体" w:hAnsi="宋体"/>
                <w:szCs w:val="21"/>
              </w:rPr>
            </w:pPr>
            <w:r w:rsidRPr="005E35BA">
              <w:rPr>
                <w:rFonts w:ascii="宋体" w:eastAsia="宋体" w:hAnsi="宋体" w:hint="eastAsia"/>
                <w:szCs w:val="21"/>
              </w:rPr>
              <w:t>2.理解广告变现、知识变现、社群变现等不同的变现方式；</w:t>
            </w:r>
          </w:p>
          <w:p w14:paraId="27165B87" w14:textId="33D16885" w:rsidR="006B5862" w:rsidRPr="00F80A87" w:rsidRDefault="005E35BA" w:rsidP="006B5862">
            <w:pPr>
              <w:spacing w:line="300" w:lineRule="auto"/>
              <w:rPr>
                <w:rFonts w:ascii="宋体" w:eastAsia="宋体" w:hAnsi="宋体" w:hint="eastAsia"/>
                <w:szCs w:val="21"/>
              </w:rPr>
            </w:pPr>
            <w:r w:rsidRPr="005E35BA">
              <w:rPr>
                <w:rFonts w:ascii="宋体" w:eastAsia="宋体" w:hAnsi="宋体" w:hint="eastAsia"/>
                <w:szCs w:val="21"/>
              </w:rPr>
              <w:t>3.掌握企业如何结合自身资源，选择合适的变现策略。</w:t>
            </w:r>
          </w:p>
        </w:tc>
      </w:tr>
      <w:tr w:rsidR="00DC4E52" w:rsidRPr="00DC4E52" w14:paraId="0D278BFF" w14:textId="77777777" w:rsidTr="006B5862">
        <w:tc>
          <w:tcPr>
            <w:tcW w:w="1129" w:type="dxa"/>
          </w:tcPr>
          <w:p w14:paraId="7313075C" w14:textId="70C394D5" w:rsidR="006B5862" w:rsidRPr="00DC4E52" w:rsidRDefault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教学重点</w:t>
            </w:r>
          </w:p>
        </w:tc>
        <w:tc>
          <w:tcPr>
            <w:tcW w:w="7167" w:type="dxa"/>
            <w:gridSpan w:val="2"/>
          </w:tcPr>
          <w:p w14:paraId="1C13B092" w14:textId="15F45EA9" w:rsidR="006B5862" w:rsidRPr="00DC4E52" w:rsidRDefault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1</w:t>
            </w:r>
            <w:r w:rsidRPr="00DC4E52">
              <w:rPr>
                <w:rFonts w:ascii="宋体" w:eastAsia="宋体" w:hAnsi="宋体"/>
              </w:rPr>
              <w:t>.</w:t>
            </w:r>
            <w:r w:rsidR="00293B05">
              <w:rPr>
                <w:rFonts w:ascii="宋体" w:eastAsia="宋体" w:hAnsi="宋体" w:hint="eastAsia"/>
              </w:rPr>
              <w:t>变现运营</w:t>
            </w:r>
            <w:r w:rsidRPr="00DC4E52">
              <w:rPr>
                <w:rFonts w:ascii="宋体" w:eastAsia="宋体" w:hAnsi="宋体" w:hint="eastAsia"/>
              </w:rPr>
              <w:t>的原则</w:t>
            </w:r>
          </w:p>
          <w:p w14:paraId="3C0E56DF" w14:textId="683CB51E" w:rsidR="006B5862" w:rsidRPr="00DC4E52" w:rsidRDefault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2</w:t>
            </w:r>
            <w:r w:rsidRPr="00DC4E52">
              <w:rPr>
                <w:rFonts w:ascii="宋体" w:eastAsia="宋体" w:hAnsi="宋体"/>
              </w:rPr>
              <w:t>.</w:t>
            </w:r>
            <w:r w:rsidR="00293B05">
              <w:rPr>
                <w:rFonts w:ascii="宋体" w:eastAsia="宋体" w:hAnsi="宋体" w:hint="eastAsia"/>
              </w:rPr>
              <w:t>变现运营</w:t>
            </w:r>
            <w:r w:rsidRPr="00DC4E52">
              <w:rPr>
                <w:rFonts w:ascii="宋体" w:eastAsia="宋体" w:hAnsi="宋体" w:hint="eastAsia"/>
              </w:rPr>
              <w:t>的不同策略</w:t>
            </w:r>
          </w:p>
        </w:tc>
      </w:tr>
      <w:tr w:rsidR="00DC4E52" w:rsidRPr="00DC4E52" w14:paraId="1A395299" w14:textId="77777777" w:rsidTr="006B5862">
        <w:tc>
          <w:tcPr>
            <w:tcW w:w="1129" w:type="dxa"/>
          </w:tcPr>
          <w:p w14:paraId="41326717" w14:textId="05725952" w:rsidR="006B5862" w:rsidRPr="00DC4E52" w:rsidRDefault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教学难点</w:t>
            </w:r>
          </w:p>
        </w:tc>
        <w:tc>
          <w:tcPr>
            <w:tcW w:w="7167" w:type="dxa"/>
            <w:gridSpan w:val="2"/>
          </w:tcPr>
          <w:p w14:paraId="76CDFE4C" w14:textId="3A637BB8" w:rsidR="006B5862" w:rsidRPr="00DC4E52" w:rsidRDefault="006B5862" w:rsidP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1</w:t>
            </w:r>
            <w:r w:rsidRPr="00DC4E52">
              <w:rPr>
                <w:rFonts w:ascii="宋体" w:eastAsia="宋体" w:hAnsi="宋体"/>
              </w:rPr>
              <w:t>.</w:t>
            </w:r>
            <w:r w:rsidR="00293B05">
              <w:rPr>
                <w:rFonts w:ascii="宋体" w:eastAsia="宋体" w:hAnsi="宋体" w:hint="eastAsia"/>
              </w:rPr>
              <w:t>变现运营</w:t>
            </w:r>
            <w:r w:rsidRPr="00DC4E52">
              <w:rPr>
                <w:rFonts w:ascii="宋体" w:eastAsia="宋体" w:hAnsi="宋体" w:hint="eastAsia"/>
              </w:rPr>
              <w:t>的原则</w:t>
            </w:r>
          </w:p>
          <w:p w14:paraId="45A9B2B3" w14:textId="0448029A" w:rsidR="006B5862" w:rsidRPr="00DC4E52" w:rsidRDefault="006B5862" w:rsidP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2</w:t>
            </w:r>
            <w:r w:rsidRPr="00DC4E52">
              <w:rPr>
                <w:rFonts w:ascii="宋体" w:eastAsia="宋体" w:hAnsi="宋体"/>
              </w:rPr>
              <w:t>.</w:t>
            </w:r>
            <w:r w:rsidR="00293B05">
              <w:rPr>
                <w:rFonts w:ascii="宋体" w:eastAsia="宋体" w:hAnsi="宋体" w:hint="eastAsia"/>
              </w:rPr>
              <w:t>变现运营</w:t>
            </w:r>
            <w:r w:rsidRPr="00DC4E52">
              <w:rPr>
                <w:rFonts w:ascii="宋体" w:eastAsia="宋体" w:hAnsi="宋体" w:hint="eastAsia"/>
              </w:rPr>
              <w:t>的不同策略</w:t>
            </w:r>
          </w:p>
        </w:tc>
      </w:tr>
      <w:tr w:rsidR="00DC4E52" w:rsidRPr="00DC4E52" w14:paraId="6A258260" w14:textId="77777777" w:rsidTr="006B5862">
        <w:tc>
          <w:tcPr>
            <w:tcW w:w="1129" w:type="dxa"/>
          </w:tcPr>
          <w:p w14:paraId="24227BB2" w14:textId="17EA0765" w:rsidR="006B5862" w:rsidRPr="00DC4E52" w:rsidRDefault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教学方法</w:t>
            </w:r>
          </w:p>
        </w:tc>
        <w:tc>
          <w:tcPr>
            <w:tcW w:w="7167" w:type="dxa"/>
            <w:gridSpan w:val="2"/>
          </w:tcPr>
          <w:p w14:paraId="59F01369" w14:textId="0EF11B58" w:rsidR="006B5862" w:rsidRPr="00DC4E52" w:rsidRDefault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讲授法、案例法</w:t>
            </w:r>
          </w:p>
        </w:tc>
      </w:tr>
      <w:tr w:rsidR="00DC4E52" w:rsidRPr="00DC4E52" w14:paraId="73B81B1E" w14:textId="77777777" w:rsidTr="006B5862">
        <w:tc>
          <w:tcPr>
            <w:tcW w:w="1129" w:type="dxa"/>
          </w:tcPr>
          <w:p w14:paraId="3C0797E8" w14:textId="113B2FFF" w:rsidR="006B5862" w:rsidRPr="00DC4E52" w:rsidRDefault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课时数</w:t>
            </w:r>
          </w:p>
        </w:tc>
        <w:tc>
          <w:tcPr>
            <w:tcW w:w="7167" w:type="dxa"/>
            <w:gridSpan w:val="2"/>
          </w:tcPr>
          <w:p w14:paraId="0A5B82DD" w14:textId="0EC2B02A" w:rsidR="006B5862" w:rsidRPr="00DC4E52" w:rsidRDefault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/>
              </w:rPr>
              <w:t>4</w:t>
            </w:r>
          </w:p>
        </w:tc>
      </w:tr>
      <w:tr w:rsidR="00DC4E52" w:rsidRPr="00DC4E52" w14:paraId="5BCDE7EC" w14:textId="77777777" w:rsidTr="00783065">
        <w:tc>
          <w:tcPr>
            <w:tcW w:w="8296" w:type="dxa"/>
            <w:gridSpan w:val="3"/>
          </w:tcPr>
          <w:p w14:paraId="75E48BA3" w14:textId="17FB4068" w:rsidR="006B5862" w:rsidRPr="00DC4E52" w:rsidRDefault="006B5862" w:rsidP="006B5862">
            <w:pPr>
              <w:jc w:val="center"/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教学内容</w:t>
            </w:r>
          </w:p>
        </w:tc>
      </w:tr>
      <w:tr w:rsidR="00DC4E52" w:rsidRPr="00DC4E52" w14:paraId="10A228F7" w14:textId="77777777" w:rsidTr="007B493C">
        <w:tc>
          <w:tcPr>
            <w:tcW w:w="8296" w:type="dxa"/>
            <w:gridSpan w:val="3"/>
          </w:tcPr>
          <w:p w14:paraId="18C4564F" w14:textId="47CFBEC1" w:rsidR="006B5862" w:rsidRPr="00DC4E52" w:rsidRDefault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 xml:space="preserve">第一节 </w:t>
            </w:r>
            <w:r w:rsidR="00293B05">
              <w:rPr>
                <w:rFonts w:ascii="宋体" w:eastAsia="宋体" w:hAnsi="宋体" w:hint="eastAsia"/>
              </w:rPr>
              <w:t>变现运营</w:t>
            </w:r>
            <w:r w:rsidRPr="00DC4E52">
              <w:rPr>
                <w:rFonts w:ascii="宋体" w:eastAsia="宋体" w:hAnsi="宋体" w:hint="eastAsia"/>
              </w:rPr>
              <w:t>概述</w:t>
            </w:r>
          </w:p>
          <w:p w14:paraId="5BEB8F9F" w14:textId="31908F35" w:rsidR="006B5862" w:rsidRPr="00DC4E52" w:rsidRDefault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一、</w:t>
            </w:r>
            <w:r w:rsidR="00293B05">
              <w:rPr>
                <w:rFonts w:ascii="宋体" w:eastAsia="宋体" w:hAnsi="宋体" w:hint="eastAsia"/>
              </w:rPr>
              <w:t>变现运营</w:t>
            </w:r>
            <w:r w:rsidRPr="00DC4E52">
              <w:rPr>
                <w:rFonts w:ascii="宋体" w:eastAsia="宋体" w:hAnsi="宋体" w:hint="eastAsia"/>
              </w:rPr>
              <w:t>的概念</w:t>
            </w:r>
          </w:p>
          <w:p w14:paraId="502ECA28" w14:textId="77777777" w:rsidR="005E35BA" w:rsidRPr="005E35BA" w:rsidRDefault="005E35BA" w:rsidP="005E35BA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5E35BA">
              <w:rPr>
                <w:rFonts w:ascii="宋体" w:eastAsia="宋体" w:hAnsi="宋体" w:hint="eastAsia"/>
                <w:szCs w:val="21"/>
              </w:rPr>
              <w:t>变现是经营领域的一个重要术语，核心就是一种价值向另一种价值的转化。就短视频而言，其本身具有信息、娱乐等多方面的价值。通过运营，在短视频内容、形式上加入一定的策略，上述价值可以转化为商业价值。简单来说，从信息、娱乐等价值到商业价值的转化的过程就是变现。</w:t>
            </w:r>
          </w:p>
          <w:p w14:paraId="297DAF1C" w14:textId="31192708" w:rsidR="006B5862" w:rsidRPr="00DC4E52" w:rsidRDefault="00F80A87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二</w:t>
            </w:r>
            <w:r w:rsidR="006B5862" w:rsidRPr="00DC4E52">
              <w:rPr>
                <w:rFonts w:ascii="宋体" w:eastAsia="宋体" w:hAnsi="宋体" w:hint="eastAsia"/>
              </w:rPr>
              <w:t>、</w:t>
            </w:r>
            <w:r w:rsidR="00293B05">
              <w:rPr>
                <w:rFonts w:ascii="宋体" w:eastAsia="宋体" w:hAnsi="宋体" w:hint="eastAsia"/>
              </w:rPr>
              <w:t>变现运营</w:t>
            </w:r>
            <w:r w:rsidR="006B5862" w:rsidRPr="00DC4E52">
              <w:rPr>
                <w:rFonts w:ascii="宋体" w:eastAsia="宋体" w:hAnsi="宋体" w:hint="eastAsia"/>
              </w:rPr>
              <w:t>的</w:t>
            </w:r>
            <w:r w:rsidR="005E35BA">
              <w:rPr>
                <w:rFonts w:ascii="宋体" w:eastAsia="宋体" w:hAnsi="宋体" w:hint="eastAsia"/>
              </w:rPr>
              <w:t>原则</w:t>
            </w:r>
          </w:p>
          <w:p w14:paraId="0DACB0B9" w14:textId="06DCF6C5" w:rsidR="00F80A87" w:rsidRPr="00EC2604" w:rsidRDefault="00DC4E52" w:rsidP="005E35BA">
            <w:pPr>
              <w:spacing w:line="300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 w:rsidRPr="00DC4E52">
              <w:rPr>
                <w:rFonts w:ascii="宋体" w:eastAsia="宋体" w:hAnsi="宋体" w:hint="eastAsia"/>
                <w:szCs w:val="21"/>
              </w:rPr>
              <w:t>1</w:t>
            </w:r>
            <w:r w:rsidRPr="00DC4E52">
              <w:rPr>
                <w:rFonts w:ascii="宋体" w:eastAsia="宋体" w:hAnsi="宋体"/>
                <w:szCs w:val="21"/>
              </w:rPr>
              <w:t>.</w:t>
            </w:r>
            <w:r w:rsidR="005E35BA">
              <w:rPr>
                <w:rFonts w:ascii="宋体" w:eastAsia="宋体" w:hAnsi="宋体" w:hint="eastAsia"/>
                <w:szCs w:val="21"/>
              </w:rPr>
              <w:t>垂直性</w:t>
            </w:r>
          </w:p>
          <w:p w14:paraId="332BDA9E" w14:textId="6FDF33CA" w:rsidR="00DC4E52" w:rsidRDefault="00F80A87" w:rsidP="00F80A87">
            <w:pPr>
              <w:spacing w:line="30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EC2604">
              <w:rPr>
                <w:rFonts w:ascii="宋体" w:eastAsia="宋体" w:hAnsi="宋体" w:hint="eastAsia"/>
                <w:szCs w:val="21"/>
              </w:rPr>
              <w:t>2</w:t>
            </w:r>
            <w:r w:rsidRPr="00EC2604">
              <w:rPr>
                <w:rFonts w:ascii="宋体" w:eastAsia="宋体" w:hAnsi="宋体"/>
                <w:szCs w:val="21"/>
              </w:rPr>
              <w:t>.</w:t>
            </w:r>
            <w:r w:rsidR="005E35BA">
              <w:rPr>
                <w:rFonts w:ascii="宋体" w:eastAsia="宋体" w:hAnsi="宋体" w:hint="eastAsia"/>
                <w:szCs w:val="21"/>
              </w:rPr>
              <w:t>多元化</w:t>
            </w:r>
          </w:p>
          <w:p w14:paraId="60D2B821" w14:textId="69EDB6F4" w:rsidR="005E35BA" w:rsidRDefault="005E35BA" w:rsidP="00F80A87">
            <w:pPr>
              <w:spacing w:line="300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.</w:t>
            </w:r>
            <w:r>
              <w:rPr>
                <w:rFonts w:ascii="宋体" w:eastAsia="宋体" w:hAnsi="宋体" w:hint="eastAsia"/>
                <w:szCs w:val="21"/>
              </w:rPr>
              <w:t>可持续</w:t>
            </w:r>
          </w:p>
          <w:p w14:paraId="45F96E93" w14:textId="126B2ED6" w:rsidR="00EC2604" w:rsidRDefault="00EC2604" w:rsidP="00EC2604">
            <w:pPr>
              <w:spacing w:line="30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三、</w:t>
            </w:r>
            <w:r w:rsidR="00293B05">
              <w:rPr>
                <w:rFonts w:ascii="宋体" w:eastAsia="宋体" w:hAnsi="宋体" w:hint="eastAsia"/>
                <w:szCs w:val="21"/>
              </w:rPr>
              <w:t>变现运营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="005E35BA">
              <w:rPr>
                <w:rFonts w:ascii="宋体" w:eastAsia="宋体" w:hAnsi="宋体" w:hint="eastAsia"/>
                <w:szCs w:val="21"/>
              </w:rPr>
              <w:t>逻辑</w:t>
            </w:r>
          </w:p>
          <w:p w14:paraId="34F07A65" w14:textId="16F2367C" w:rsidR="005E35BA" w:rsidRDefault="005E35BA" w:rsidP="005E35BA">
            <w:pPr>
              <w:spacing w:line="300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 w:rsidRPr="005E35BA">
              <w:rPr>
                <w:rFonts w:ascii="宋体" w:eastAsia="宋体" w:hAnsi="宋体" w:hint="eastAsia"/>
                <w:szCs w:val="21"/>
              </w:rPr>
              <w:t>短视频账号如果提供的是有价值的内容或者信息，用户为了满足物质方面的使用价值、精神层面的情怀等需求，会投入精力去观看这些内容或者信息，从而成为平台流量的一部分，平台会根据流量大多少对账号进行不同程度的补贴。用户还可以以付费购买的方式获取部分知识产品，让账号获取经济价值，账号将产品或者服务让渡给粉丝们。因此，变现运营的逻辑是短视频账号如何提供更好的内容产品、信息产品，让粉丝们感兴趣，对此投入时间和精力，在此基础上产生购买行为，将账号粉丝的流量价值转化为经济价值，实现商业变现。</w:t>
            </w:r>
          </w:p>
          <w:p w14:paraId="67A8FBC8" w14:textId="2D1BA4CB" w:rsidR="006B5862" w:rsidRPr="00DC4E52" w:rsidRDefault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 xml:space="preserve">第二节 </w:t>
            </w:r>
            <w:r w:rsidR="005E35BA">
              <w:rPr>
                <w:rFonts w:ascii="宋体" w:eastAsia="宋体" w:hAnsi="宋体" w:hint="eastAsia"/>
              </w:rPr>
              <w:t>广告变现</w:t>
            </w:r>
            <w:r w:rsidR="00EC2604">
              <w:rPr>
                <w:rFonts w:ascii="宋体" w:eastAsia="宋体" w:hAnsi="宋体" w:hint="eastAsia"/>
              </w:rPr>
              <w:t>策略</w:t>
            </w:r>
          </w:p>
          <w:p w14:paraId="3147BE40" w14:textId="725454F0" w:rsidR="006B5862" w:rsidRPr="00DC4E52" w:rsidRDefault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一、</w:t>
            </w:r>
            <w:r w:rsidR="005E35BA">
              <w:rPr>
                <w:rFonts w:ascii="宋体" w:eastAsia="宋体" w:hAnsi="宋体" w:hint="eastAsia"/>
              </w:rPr>
              <w:t>内容即广告</w:t>
            </w:r>
          </w:p>
          <w:p w14:paraId="40ECB40F" w14:textId="6C885BA0" w:rsidR="00EC2604" w:rsidRPr="00EC2604" w:rsidRDefault="006B5862" w:rsidP="005E35BA">
            <w:pPr>
              <w:rPr>
                <w:rFonts w:ascii="宋体" w:eastAsia="宋体" w:hAnsi="宋体" w:hint="eastAsia"/>
              </w:rPr>
            </w:pPr>
            <w:r w:rsidRPr="00DC4E52">
              <w:rPr>
                <w:rFonts w:ascii="宋体" w:eastAsia="宋体" w:hAnsi="宋体" w:hint="eastAsia"/>
              </w:rPr>
              <w:t>二、</w:t>
            </w:r>
            <w:r w:rsidR="005E35BA">
              <w:rPr>
                <w:rFonts w:ascii="宋体" w:eastAsia="宋体" w:hAnsi="宋体" w:hint="eastAsia"/>
              </w:rPr>
              <w:t>植入广告</w:t>
            </w:r>
            <w:r w:rsidR="005E35BA" w:rsidRPr="00EC2604">
              <w:rPr>
                <w:rFonts w:ascii="宋体" w:eastAsia="宋体" w:hAnsi="宋体" w:hint="eastAsia"/>
              </w:rPr>
              <w:t xml:space="preserve"> </w:t>
            </w:r>
          </w:p>
          <w:p w14:paraId="4C8ED39D" w14:textId="77777777" w:rsidR="005E35BA" w:rsidRDefault="006B5862" w:rsidP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三、</w:t>
            </w:r>
            <w:r w:rsidR="005E35BA">
              <w:rPr>
                <w:rFonts w:ascii="宋体" w:eastAsia="宋体" w:hAnsi="宋体" w:hint="eastAsia"/>
              </w:rPr>
              <w:t>产品效果广告</w:t>
            </w:r>
          </w:p>
          <w:p w14:paraId="400A5EF0" w14:textId="3564377D" w:rsidR="006B5862" w:rsidRPr="00DC4E52" w:rsidRDefault="006B5862" w:rsidP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 xml:space="preserve">第三节 </w:t>
            </w:r>
            <w:r w:rsidR="00953F4B">
              <w:rPr>
                <w:rFonts w:ascii="宋体" w:eastAsia="宋体" w:hAnsi="宋体" w:hint="eastAsia"/>
              </w:rPr>
              <w:t>知识变现策略</w:t>
            </w:r>
          </w:p>
          <w:p w14:paraId="68E9032A" w14:textId="7F8384AA" w:rsidR="006B5862" w:rsidRPr="00DC4E52" w:rsidRDefault="006B5862" w:rsidP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一、</w:t>
            </w:r>
            <w:r w:rsidR="00953F4B">
              <w:rPr>
                <w:rFonts w:ascii="宋体" w:eastAsia="宋体" w:hAnsi="宋体" w:hint="eastAsia"/>
              </w:rPr>
              <w:t>知识付费</w:t>
            </w:r>
          </w:p>
          <w:p w14:paraId="4E2B4443" w14:textId="69D0F4A8" w:rsidR="006B5862" w:rsidRPr="00DC4E52" w:rsidRDefault="006B5862" w:rsidP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二、</w:t>
            </w:r>
            <w:r w:rsidR="00953F4B">
              <w:rPr>
                <w:rFonts w:ascii="宋体" w:eastAsia="宋体" w:hAnsi="宋体" w:hint="eastAsia"/>
              </w:rPr>
              <w:t>典型群体的知识付费</w:t>
            </w:r>
          </w:p>
          <w:p w14:paraId="536FDB45" w14:textId="04174F38" w:rsidR="00DC4E52" w:rsidRPr="00DC4E52" w:rsidRDefault="00DC4E52" w:rsidP="00DC4E52">
            <w:pPr>
              <w:ind w:firstLineChars="200" w:firstLine="420"/>
              <w:rPr>
                <w:rFonts w:ascii="宋体" w:eastAsia="宋体" w:hAnsi="宋体" w:hint="eastAsia"/>
              </w:rPr>
            </w:pPr>
            <w:r w:rsidRPr="00DC4E52">
              <w:rPr>
                <w:rFonts w:ascii="宋体" w:eastAsia="宋体" w:hAnsi="宋体"/>
              </w:rPr>
              <w:t>1.</w:t>
            </w:r>
            <w:r w:rsidR="00953F4B">
              <w:rPr>
                <w:rFonts w:ascii="宋体" w:eastAsia="宋体" w:hAnsi="宋体" w:hint="eastAsia"/>
              </w:rPr>
              <w:t>学生群体的提升型产品</w:t>
            </w:r>
          </w:p>
          <w:p w14:paraId="33C50A4F" w14:textId="5E640A7E" w:rsidR="00BD09BC" w:rsidRPr="00DC4E52" w:rsidRDefault="00DC4E52" w:rsidP="00BD09BC">
            <w:pPr>
              <w:ind w:firstLineChars="200" w:firstLine="420"/>
              <w:rPr>
                <w:rFonts w:ascii="宋体" w:eastAsia="宋体" w:hAnsi="宋体" w:hint="eastAsia"/>
              </w:rPr>
            </w:pPr>
            <w:r w:rsidRPr="00DC4E52">
              <w:rPr>
                <w:rFonts w:ascii="宋体" w:eastAsia="宋体" w:hAnsi="宋体"/>
              </w:rPr>
              <w:t>2.</w:t>
            </w:r>
            <w:proofErr w:type="gramStart"/>
            <w:r w:rsidR="00953F4B">
              <w:rPr>
                <w:rFonts w:ascii="宋体" w:eastAsia="宋体" w:hAnsi="宋体" w:hint="eastAsia"/>
              </w:rPr>
              <w:t>职场群体</w:t>
            </w:r>
            <w:proofErr w:type="gramEnd"/>
            <w:r w:rsidR="00953F4B">
              <w:rPr>
                <w:rFonts w:ascii="宋体" w:eastAsia="宋体" w:hAnsi="宋体" w:hint="eastAsia"/>
              </w:rPr>
              <w:t>的提升型产品</w:t>
            </w:r>
          </w:p>
          <w:p w14:paraId="0F130693" w14:textId="5C30D64B" w:rsidR="006B5862" w:rsidRPr="00DC4E52" w:rsidRDefault="0037730E" w:rsidP="006B5862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第</w:t>
            </w:r>
            <w:r w:rsidR="006B5862" w:rsidRPr="00DC4E52">
              <w:rPr>
                <w:rFonts w:ascii="宋体" w:eastAsia="宋体" w:hAnsi="宋体" w:hint="eastAsia"/>
              </w:rPr>
              <w:t>四</w:t>
            </w:r>
            <w:r>
              <w:rPr>
                <w:rFonts w:ascii="宋体" w:eastAsia="宋体" w:hAnsi="宋体" w:hint="eastAsia"/>
              </w:rPr>
              <w:t>节</w:t>
            </w:r>
            <w:r w:rsidR="00953F4B">
              <w:rPr>
                <w:rFonts w:ascii="宋体" w:eastAsia="宋体" w:hAnsi="宋体" w:hint="eastAsia"/>
              </w:rPr>
              <w:t xml:space="preserve"> 社群变现</w:t>
            </w:r>
          </w:p>
          <w:p w14:paraId="4FE9A17D" w14:textId="5A11D7C0" w:rsidR="00DC4E52" w:rsidRDefault="00DC4E52" w:rsidP="00BD09BC">
            <w:pPr>
              <w:spacing w:line="300" w:lineRule="auto"/>
              <w:rPr>
                <w:rFonts w:ascii="宋体" w:eastAsia="宋体" w:hAnsi="宋体"/>
                <w:szCs w:val="21"/>
              </w:rPr>
            </w:pPr>
            <w:r w:rsidRPr="00DC4E52">
              <w:rPr>
                <w:rFonts w:ascii="宋体" w:eastAsia="宋体" w:hAnsi="宋体" w:hint="eastAsia"/>
                <w:szCs w:val="21"/>
              </w:rPr>
              <w:t>一</w:t>
            </w:r>
            <w:r w:rsidR="00BD09BC">
              <w:rPr>
                <w:rFonts w:ascii="宋体" w:eastAsia="宋体" w:hAnsi="宋体" w:hint="eastAsia"/>
                <w:szCs w:val="21"/>
              </w:rPr>
              <w:t>、</w:t>
            </w:r>
            <w:r w:rsidR="00953F4B">
              <w:rPr>
                <w:rFonts w:ascii="宋体" w:eastAsia="宋体" w:hAnsi="宋体" w:hint="eastAsia"/>
                <w:szCs w:val="21"/>
              </w:rPr>
              <w:t>社群打通线上线下</w:t>
            </w:r>
          </w:p>
          <w:p w14:paraId="573BB403" w14:textId="70B7ED3B" w:rsidR="00BD09BC" w:rsidRDefault="00BD09BC" w:rsidP="00BD09BC">
            <w:pPr>
              <w:spacing w:line="30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二、</w:t>
            </w:r>
            <w:r w:rsidR="00953F4B">
              <w:rPr>
                <w:rFonts w:ascii="宋体" w:eastAsia="宋体" w:hAnsi="宋体" w:hint="eastAsia"/>
                <w:szCs w:val="21"/>
              </w:rPr>
              <w:t>典型社群的变现</w:t>
            </w:r>
          </w:p>
          <w:p w14:paraId="5B14E35F" w14:textId="229BC838" w:rsidR="00953F4B" w:rsidRDefault="00953F4B" w:rsidP="00BD09BC">
            <w:pPr>
              <w:spacing w:line="30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.</w:t>
            </w:r>
            <w:r>
              <w:rPr>
                <w:rFonts w:ascii="宋体" w:eastAsia="宋体" w:hAnsi="宋体" w:hint="eastAsia"/>
                <w:szCs w:val="21"/>
              </w:rPr>
              <w:t>业缘社群的变现</w:t>
            </w:r>
          </w:p>
          <w:p w14:paraId="4D5CDDA4" w14:textId="7AC3DD53" w:rsidR="00C16602" w:rsidRDefault="00C16602" w:rsidP="00BD09BC">
            <w:pPr>
              <w:spacing w:line="30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2.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趣缘社群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的变现</w:t>
            </w:r>
          </w:p>
          <w:p w14:paraId="031B01AF" w14:textId="29C72029" w:rsidR="0037730E" w:rsidRPr="00DC4E52" w:rsidRDefault="00C16602" w:rsidP="00BD09BC">
            <w:pPr>
              <w:spacing w:line="30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3.</w:t>
            </w:r>
            <w:r>
              <w:rPr>
                <w:rFonts w:ascii="宋体" w:eastAsia="宋体" w:hAnsi="宋体" w:hint="eastAsia"/>
                <w:szCs w:val="21"/>
              </w:rPr>
              <w:t>地缘社群的变现</w:t>
            </w:r>
          </w:p>
          <w:p w14:paraId="5F9AA079" w14:textId="434619BE" w:rsidR="00DC4E52" w:rsidRPr="00DC4E52" w:rsidRDefault="00DC4E52" w:rsidP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 xml:space="preserve">第五节 </w:t>
            </w:r>
            <w:r w:rsidR="00C16602">
              <w:rPr>
                <w:rFonts w:ascii="宋体" w:eastAsia="宋体" w:hAnsi="宋体" w:hint="eastAsia"/>
              </w:rPr>
              <w:t>多元变现策略</w:t>
            </w:r>
          </w:p>
          <w:p w14:paraId="287626A0" w14:textId="279982B3" w:rsidR="00DC4E52" w:rsidRDefault="00C16602" w:rsidP="00DC4E52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用户打赏</w:t>
            </w:r>
          </w:p>
          <w:p w14:paraId="31079FA9" w14:textId="58B39F62" w:rsidR="00DC4E52" w:rsidRDefault="00C16602" w:rsidP="00DC4E52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付费订阅</w:t>
            </w:r>
          </w:p>
          <w:p w14:paraId="67ECAB39" w14:textId="6A2DC8E8" w:rsidR="00DC4E52" w:rsidRDefault="00C16602" w:rsidP="0037730E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线上电商+线下门店</w:t>
            </w:r>
          </w:p>
          <w:p w14:paraId="79814AEA" w14:textId="163A9247" w:rsidR="00C16602" w:rsidRDefault="00C16602" w:rsidP="0037730E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变现模式创新</w:t>
            </w:r>
          </w:p>
          <w:p w14:paraId="600A6803" w14:textId="4534180C" w:rsidR="00C16602" w:rsidRDefault="00C16602" w:rsidP="00C16602">
            <w:pPr>
              <w:pStyle w:val="a6"/>
              <w:numPr>
                <w:ilvl w:val="0"/>
                <w:numId w:val="1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账号代运营</w:t>
            </w:r>
          </w:p>
          <w:p w14:paraId="534CD27E" w14:textId="0010122C" w:rsidR="00C16602" w:rsidRDefault="00C16602" w:rsidP="00C16602">
            <w:pPr>
              <w:pStyle w:val="a6"/>
              <w:numPr>
                <w:ilvl w:val="0"/>
                <w:numId w:val="1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开展相关培训</w:t>
            </w:r>
          </w:p>
          <w:p w14:paraId="07826324" w14:textId="2FFC5004" w:rsidR="00C16602" w:rsidRPr="00C16602" w:rsidRDefault="00C16602" w:rsidP="00C16602">
            <w:pPr>
              <w:pStyle w:val="a6"/>
              <w:numPr>
                <w:ilvl w:val="0"/>
                <w:numId w:val="11"/>
              </w:numPr>
              <w:ind w:firstLineChars="0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创作优质内容再变现</w:t>
            </w:r>
          </w:p>
          <w:p w14:paraId="522D6566" w14:textId="327224F9" w:rsidR="00DC4E52" w:rsidRPr="00DC4E52" w:rsidRDefault="00DC4E52" w:rsidP="00DC4E5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 xml:space="preserve">第六节 </w:t>
            </w:r>
            <w:r w:rsidR="00293B05">
              <w:rPr>
                <w:rFonts w:ascii="宋体" w:eastAsia="宋体" w:hAnsi="宋体" w:hint="eastAsia"/>
              </w:rPr>
              <w:t>变现运营</w:t>
            </w:r>
            <w:r w:rsidRPr="00DC4E52">
              <w:rPr>
                <w:rFonts w:ascii="宋体" w:eastAsia="宋体" w:hAnsi="宋体" w:hint="eastAsia"/>
              </w:rPr>
              <w:t>的具体案例</w:t>
            </w:r>
          </w:p>
          <w:p w14:paraId="14DD6942" w14:textId="77777777" w:rsidR="00DC4E52" w:rsidRDefault="00DC4E52" w:rsidP="00DC4E5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案例1</w:t>
            </w:r>
            <w:r w:rsidRPr="00DC4E52">
              <w:rPr>
                <w:rFonts w:ascii="宋体" w:eastAsia="宋体" w:hAnsi="宋体"/>
              </w:rPr>
              <w:t xml:space="preserve"> @</w:t>
            </w:r>
            <w:r w:rsidR="00C16602">
              <w:rPr>
                <w:rFonts w:ascii="宋体" w:eastAsia="宋体" w:hAnsi="宋体" w:hint="eastAsia"/>
              </w:rPr>
              <w:t>一条与一条生活馆</w:t>
            </w:r>
          </w:p>
          <w:p w14:paraId="22FE4B79" w14:textId="17E63339" w:rsidR="00C16602" w:rsidRPr="00DC4E52" w:rsidRDefault="00C16602" w:rsidP="00DC4E52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案例2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@办公室小野的变现之路</w:t>
            </w:r>
          </w:p>
        </w:tc>
      </w:tr>
      <w:tr w:rsidR="00DC4E52" w:rsidRPr="00DC4E52" w14:paraId="5A6BAC4C" w14:textId="77777777" w:rsidTr="00DC4E52">
        <w:tc>
          <w:tcPr>
            <w:tcW w:w="1271" w:type="dxa"/>
            <w:gridSpan w:val="2"/>
            <w:vAlign w:val="center"/>
          </w:tcPr>
          <w:p w14:paraId="5C4A02EA" w14:textId="77777777" w:rsidR="00DC4E52" w:rsidRPr="00DC4E52" w:rsidRDefault="00DC4E52" w:rsidP="00DC4E5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lastRenderedPageBreak/>
              <w:t>教学反思</w:t>
            </w:r>
          </w:p>
        </w:tc>
        <w:tc>
          <w:tcPr>
            <w:tcW w:w="7025" w:type="dxa"/>
          </w:tcPr>
          <w:p w14:paraId="0E506565" w14:textId="77777777" w:rsidR="00DC4E52" w:rsidRPr="00DC4E52" w:rsidRDefault="00DC4E52">
            <w:pPr>
              <w:rPr>
                <w:rFonts w:ascii="宋体" w:eastAsia="宋体" w:hAnsi="宋体"/>
              </w:rPr>
            </w:pPr>
          </w:p>
          <w:p w14:paraId="085991A9" w14:textId="77777777" w:rsidR="00DC4E52" w:rsidRPr="00DC4E52" w:rsidRDefault="00DC4E52">
            <w:pPr>
              <w:rPr>
                <w:rFonts w:ascii="宋体" w:eastAsia="宋体" w:hAnsi="宋体"/>
              </w:rPr>
            </w:pPr>
          </w:p>
          <w:p w14:paraId="7900522A" w14:textId="77777777" w:rsidR="00DC4E52" w:rsidRPr="00DC4E52" w:rsidRDefault="00DC4E52">
            <w:pPr>
              <w:rPr>
                <w:rFonts w:ascii="宋体" w:eastAsia="宋体" w:hAnsi="宋体"/>
              </w:rPr>
            </w:pPr>
          </w:p>
          <w:p w14:paraId="3A2FA010" w14:textId="77777777" w:rsidR="00DC4E52" w:rsidRPr="00DC4E52" w:rsidRDefault="00DC4E52">
            <w:pPr>
              <w:rPr>
                <w:rFonts w:ascii="宋体" w:eastAsia="宋体" w:hAnsi="宋体"/>
              </w:rPr>
            </w:pPr>
          </w:p>
          <w:p w14:paraId="6ADF033A" w14:textId="77777777" w:rsidR="00DC4E52" w:rsidRPr="00DC4E52" w:rsidRDefault="00DC4E52">
            <w:pPr>
              <w:rPr>
                <w:rFonts w:ascii="宋体" w:eastAsia="宋体" w:hAnsi="宋体"/>
              </w:rPr>
            </w:pPr>
          </w:p>
          <w:p w14:paraId="72EB757E" w14:textId="77777777" w:rsidR="00DC4E52" w:rsidRPr="00DC4E52" w:rsidRDefault="00DC4E52">
            <w:pPr>
              <w:rPr>
                <w:rFonts w:ascii="宋体" w:eastAsia="宋体" w:hAnsi="宋体"/>
              </w:rPr>
            </w:pPr>
          </w:p>
          <w:p w14:paraId="08033579" w14:textId="77777777" w:rsidR="00DC4E52" w:rsidRPr="00DC4E52" w:rsidRDefault="00DC4E52">
            <w:pPr>
              <w:rPr>
                <w:rFonts w:ascii="宋体" w:eastAsia="宋体" w:hAnsi="宋体"/>
              </w:rPr>
            </w:pPr>
          </w:p>
          <w:p w14:paraId="7C8376A6" w14:textId="4E074587" w:rsidR="00DC4E52" w:rsidRPr="00DC4E52" w:rsidRDefault="00DC4E52">
            <w:pPr>
              <w:rPr>
                <w:rFonts w:ascii="宋体" w:eastAsia="宋体" w:hAnsi="宋体"/>
              </w:rPr>
            </w:pPr>
          </w:p>
        </w:tc>
      </w:tr>
    </w:tbl>
    <w:p w14:paraId="6A094FF2" w14:textId="77777777" w:rsidR="006B5862" w:rsidRDefault="006B5862"/>
    <w:sectPr w:rsidR="006B5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ED860" w14:textId="77777777" w:rsidR="000753CF" w:rsidRDefault="000753CF" w:rsidP="00370410">
      <w:r>
        <w:separator/>
      </w:r>
    </w:p>
  </w:endnote>
  <w:endnote w:type="continuationSeparator" w:id="0">
    <w:p w14:paraId="25079CFB" w14:textId="77777777" w:rsidR="000753CF" w:rsidRDefault="000753CF" w:rsidP="00370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B9CC9" w14:textId="77777777" w:rsidR="000753CF" w:rsidRDefault="000753CF" w:rsidP="00370410">
      <w:r>
        <w:separator/>
      </w:r>
    </w:p>
  </w:footnote>
  <w:footnote w:type="continuationSeparator" w:id="0">
    <w:p w14:paraId="1B3081FA" w14:textId="77777777" w:rsidR="000753CF" w:rsidRDefault="000753CF" w:rsidP="00370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B083D"/>
    <w:multiLevelType w:val="hybridMultilevel"/>
    <w:tmpl w:val="41C8F8B0"/>
    <w:lvl w:ilvl="0" w:tplc="78D27AE6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" w15:restartNumberingAfterBreak="0">
    <w:nsid w:val="1B87523D"/>
    <w:multiLevelType w:val="hybridMultilevel"/>
    <w:tmpl w:val="209089B8"/>
    <w:lvl w:ilvl="0" w:tplc="1DFE07A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9776B14"/>
    <w:multiLevelType w:val="hybridMultilevel"/>
    <w:tmpl w:val="242AC936"/>
    <w:lvl w:ilvl="0" w:tplc="C74A0F52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3" w15:restartNumberingAfterBreak="0">
    <w:nsid w:val="3C345184"/>
    <w:multiLevelType w:val="hybridMultilevel"/>
    <w:tmpl w:val="77E40A08"/>
    <w:lvl w:ilvl="0" w:tplc="37CCD8CA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4" w15:restartNumberingAfterBreak="0">
    <w:nsid w:val="491F6781"/>
    <w:multiLevelType w:val="hybridMultilevel"/>
    <w:tmpl w:val="B7A020A8"/>
    <w:lvl w:ilvl="0" w:tplc="1CDEC2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BD27499"/>
    <w:multiLevelType w:val="hybridMultilevel"/>
    <w:tmpl w:val="BDEEEF84"/>
    <w:lvl w:ilvl="0" w:tplc="3CF023C0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6" w15:restartNumberingAfterBreak="0">
    <w:nsid w:val="55E210EA"/>
    <w:multiLevelType w:val="hybridMultilevel"/>
    <w:tmpl w:val="87FE93FA"/>
    <w:lvl w:ilvl="0" w:tplc="890E6FE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645D08E1"/>
    <w:multiLevelType w:val="hybridMultilevel"/>
    <w:tmpl w:val="10E0DCF0"/>
    <w:lvl w:ilvl="0" w:tplc="4E44D9F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745E18B2"/>
    <w:multiLevelType w:val="hybridMultilevel"/>
    <w:tmpl w:val="4DF072F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A8A5010"/>
    <w:multiLevelType w:val="hybridMultilevel"/>
    <w:tmpl w:val="A14699E0"/>
    <w:lvl w:ilvl="0" w:tplc="641AB06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7D700C70"/>
    <w:multiLevelType w:val="hybridMultilevel"/>
    <w:tmpl w:val="A6A6D1D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62"/>
    <w:rsid w:val="000753CF"/>
    <w:rsid w:val="00293B05"/>
    <w:rsid w:val="00370410"/>
    <w:rsid w:val="0037730E"/>
    <w:rsid w:val="005E35BA"/>
    <w:rsid w:val="006B5862"/>
    <w:rsid w:val="00811CC3"/>
    <w:rsid w:val="00935A73"/>
    <w:rsid w:val="00953F4B"/>
    <w:rsid w:val="00B82EA2"/>
    <w:rsid w:val="00BD09BC"/>
    <w:rsid w:val="00C16602"/>
    <w:rsid w:val="00DC4E52"/>
    <w:rsid w:val="00EC2604"/>
    <w:rsid w:val="00F8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58C16"/>
  <w15:chartTrackingRefBased/>
  <w15:docId w15:val="{6E5A68F1-26D6-3541-9AC7-2C6AEDBA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5862"/>
    <w:rPr>
      <w:rFonts w:ascii="宋体" w:eastAsia="宋体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6B5862"/>
    <w:rPr>
      <w:rFonts w:ascii="宋体" w:eastAsia="宋体"/>
      <w:sz w:val="18"/>
      <w:szCs w:val="18"/>
    </w:rPr>
  </w:style>
  <w:style w:type="paragraph" w:styleId="a6">
    <w:name w:val="List Paragraph"/>
    <w:basedOn w:val="a"/>
    <w:uiPriority w:val="34"/>
    <w:qFormat/>
    <w:rsid w:val="00DC4E52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370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70410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70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704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pl0325</dc:creator>
  <cp:keywords/>
  <dc:description/>
  <cp:lastModifiedBy>张 晓庆</cp:lastModifiedBy>
  <cp:revision>2</cp:revision>
  <dcterms:created xsi:type="dcterms:W3CDTF">2022-03-23T02:46:00Z</dcterms:created>
  <dcterms:modified xsi:type="dcterms:W3CDTF">2022-03-23T02:46:00Z</dcterms:modified>
</cp:coreProperties>
</file>