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DF" w:rsidRDefault="007345DF" w:rsidP="007345D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7345DF" w:rsidRDefault="007345DF" w:rsidP="007345D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撰写数据分析报告时应注意（ ）。</w:t>
      </w:r>
    </w:p>
    <w:p w:rsidR="007345DF" w:rsidRDefault="007345DF" w:rsidP="007345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A、要基于可靠的数据源</w:t>
      </w:r>
    </w:p>
    <w:p w:rsidR="007345DF" w:rsidRDefault="007345DF" w:rsidP="007345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B、根据数据的特点选择图表的配色方案，风格越</w:t>
      </w:r>
      <w:proofErr w:type="gramStart"/>
      <w:r>
        <w:rPr>
          <w:rFonts w:ascii="思源黑体" w:eastAsia="思源黑体" w:hAnsi="思源黑体" w:cs="思源黑体"/>
          <w:color w:val="777777"/>
          <w:sz w:val="16"/>
          <w:szCs w:val="16"/>
        </w:rPr>
        <w:t>多样越</w:t>
      </w:r>
      <w:proofErr w:type="gramEnd"/>
      <w:r>
        <w:rPr>
          <w:rFonts w:ascii="思源黑体" w:eastAsia="思源黑体" w:hAnsi="思源黑体" w:cs="思源黑体"/>
          <w:color w:val="777777"/>
          <w:sz w:val="16"/>
          <w:szCs w:val="16"/>
        </w:rPr>
        <w:t>好</w:t>
      </w:r>
    </w:p>
    <w:p w:rsidR="007345DF" w:rsidRDefault="007345DF" w:rsidP="007345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C、结论要明确、详实并有层次性，不可对未来进行预测</w:t>
      </w:r>
    </w:p>
    <w:p w:rsidR="007345DF" w:rsidRDefault="007345DF" w:rsidP="007345DF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D、行文保持自己的语言习惯和风格即可，展现自己的独特性</w:t>
      </w:r>
    </w:p>
    <w:p w:rsidR="007345DF" w:rsidRDefault="007345DF" w:rsidP="007345DF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7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7345DF" w:rsidRDefault="007345DF" w:rsidP="007345DF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7345DF" w:rsidRDefault="007345DF" w:rsidP="007345DF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数据分析报告，要“以数据说话”，所使用的数据单位、名词术语一定要标准统一、前后一致，要与业内公认的术语一致，这是对（ ）原则的详细解释。</w:t>
      </w:r>
    </w:p>
    <w:p w:rsidR="007345DF" w:rsidRDefault="007345DF" w:rsidP="007345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A、突出重点</w:t>
      </w:r>
    </w:p>
    <w:p w:rsidR="007345DF" w:rsidRDefault="007345DF" w:rsidP="007345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B、谨慎性</w:t>
      </w:r>
    </w:p>
    <w:p w:rsidR="007345DF" w:rsidRDefault="007345DF" w:rsidP="007345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C、规范性</w:t>
      </w:r>
    </w:p>
    <w:p w:rsidR="007345DF" w:rsidRDefault="007345DF" w:rsidP="007345DF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D、创新性</w:t>
      </w:r>
    </w:p>
    <w:p w:rsidR="00DA0D29" w:rsidRDefault="00DA0D29" w:rsidP="00DA0D29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28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多选题 （分值：1分）</w:t>
      </w:r>
    </w:p>
    <w:p w:rsidR="00DA0D29" w:rsidRDefault="00DA0D29" w:rsidP="00DA0D29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A、B、C、D</w:t>
      </w:r>
    </w:p>
    <w:p w:rsidR="00DA0D29" w:rsidRDefault="00DA0D29" w:rsidP="00DA0D29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数据分析报告撰写时应注意（ ）。</w:t>
      </w:r>
    </w:p>
    <w:p w:rsidR="00DA0D29" w:rsidRDefault="00DA0D29" w:rsidP="00DA0D29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A、数据分析要基于可靠的数据源</w:t>
      </w:r>
    </w:p>
    <w:p w:rsidR="00DA0D29" w:rsidRDefault="00DA0D29" w:rsidP="00DA0D29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B、数据分析报告尽量图表化，且风格统一</w:t>
      </w:r>
    </w:p>
    <w:p w:rsidR="00DA0D29" w:rsidRDefault="00DA0D29" w:rsidP="00DA0D29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C、数据分析报告分析结论要明确、精简、有逻辑；</w:t>
      </w:r>
    </w:p>
    <w:p w:rsidR="00DA0D29" w:rsidRDefault="00DA0D29" w:rsidP="00DA0D29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D、站在读者的角度去写分析报告，让报告具有可读性</w:t>
      </w:r>
    </w:p>
    <w:p w:rsidR="00366663" w:rsidRPr="00DA0D29" w:rsidRDefault="00366663">
      <w:bookmarkStart w:id="0" w:name="_GoBack"/>
      <w:bookmarkEnd w:id="0"/>
    </w:p>
    <w:sectPr w:rsidR="00366663" w:rsidRPr="00DA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83" w:rsidRDefault="004B6A83" w:rsidP="007345DF">
      <w:r>
        <w:separator/>
      </w:r>
    </w:p>
  </w:endnote>
  <w:endnote w:type="continuationSeparator" w:id="0">
    <w:p w:rsidR="004B6A83" w:rsidRDefault="004B6A83" w:rsidP="0073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83" w:rsidRDefault="004B6A83" w:rsidP="007345DF">
      <w:r>
        <w:separator/>
      </w:r>
    </w:p>
  </w:footnote>
  <w:footnote w:type="continuationSeparator" w:id="0">
    <w:p w:rsidR="004B6A83" w:rsidRDefault="004B6A83" w:rsidP="0073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2AB5A"/>
    <w:multiLevelType w:val="multilevel"/>
    <w:tmpl w:val="CE82A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F8F18E63"/>
    <w:multiLevelType w:val="multilevel"/>
    <w:tmpl w:val="F8F18E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368BFDFB"/>
    <w:multiLevelType w:val="multilevel"/>
    <w:tmpl w:val="368BFD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3"/>
    <w:rsid w:val="00366663"/>
    <w:rsid w:val="004B6A83"/>
    <w:rsid w:val="007345DF"/>
    <w:rsid w:val="00D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5DF"/>
    <w:rPr>
      <w:sz w:val="18"/>
      <w:szCs w:val="18"/>
    </w:rPr>
  </w:style>
  <w:style w:type="paragraph" w:styleId="a5">
    <w:name w:val="Normal (Web)"/>
    <w:basedOn w:val="a"/>
    <w:rsid w:val="007345D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5DF"/>
    <w:rPr>
      <w:sz w:val="18"/>
      <w:szCs w:val="18"/>
    </w:rPr>
  </w:style>
  <w:style w:type="paragraph" w:styleId="a5">
    <w:name w:val="Normal (Web)"/>
    <w:basedOn w:val="a"/>
    <w:rsid w:val="007345D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2021-06-30T11:47:00Z</dcterms:created>
  <dcterms:modified xsi:type="dcterms:W3CDTF">2021-06-30T12:09:00Z</dcterms:modified>
</cp:coreProperties>
</file>